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b/>
          <w:kern w:val="0"/>
          <w:sz w:val="36"/>
          <w:szCs w:val="36"/>
        </w:rPr>
        <w:t>附件：</w:t>
      </w:r>
    </w:p>
    <w:p>
      <w:pPr>
        <w:pStyle w:val="3"/>
        <w:adjustRightInd w:val="0"/>
        <w:snapToGrid w:val="0"/>
        <w:spacing w:before="0" w:beforeAutospacing="0" w:after="0" w:afterAutospacing="0"/>
        <w:ind w:leftChars="-67" w:hanging="141" w:hangingChars="39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“国际期刊学术论文写作与公众科学传播”</w:t>
      </w:r>
    </w:p>
    <w:p>
      <w:pPr>
        <w:pStyle w:val="3"/>
        <w:adjustRightInd w:val="0"/>
        <w:snapToGrid w:val="0"/>
        <w:spacing w:before="0" w:beforeAutospacing="0" w:after="0" w:afterAutospacing="0"/>
        <w:ind w:leftChars="-67" w:hanging="141" w:hangingChars="39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高级研修班报名表</w:t>
      </w:r>
      <w:bookmarkEnd w:id="0"/>
    </w:p>
    <w:tbl>
      <w:tblPr>
        <w:tblStyle w:val="4"/>
        <w:tblW w:w="10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3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3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sz w:val="30"/>
                <w:szCs w:val="28"/>
              </w:rPr>
              <w:t xml:space="preserve">  </w:t>
            </w:r>
            <w:r>
              <w:rPr>
                <w:rFonts w:ascii="仿宋" w:hAnsi="仿宋" w:eastAsia="仿宋"/>
                <w:bCs/>
                <w:sz w:val="30"/>
                <w:szCs w:val="28"/>
              </w:rPr>
              <w:t>开票类型：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sz w:val="30"/>
                <w:szCs w:val="28"/>
              </w:rPr>
              <w:t>□普通发票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hAnsi="仿宋" w:eastAsia="仿宋"/>
                <w:bCs/>
                <w:sz w:val="30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30"/>
                <w:szCs w:val="28"/>
              </w:rPr>
              <w:t>□专用发票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sz w:val="30"/>
                <w:szCs w:val="28"/>
              </w:rPr>
              <w:t>(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hint="eastAsia" w:ascii="仿宋" w:hAnsi="仿宋" w:eastAsia="仿宋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3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3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3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48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  <w:r>
              <w:rPr>
                <w:rFonts w:hint="eastAsia" w:ascii="方正小标宋简体" w:hAnsi="宋体" w:eastAsia="方正小标宋简体"/>
                <w:b/>
                <w:kern w:val="0"/>
                <w:sz w:val="32"/>
                <w:szCs w:val="32"/>
              </w:rPr>
              <w:t>报  名  人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96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ind w:right="-92" w:rightChars="-42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28"/>
              </w:rPr>
              <w:t>职  务</w:t>
            </w: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>
            <w:pPr>
              <w:spacing w:line="400" w:lineRule="exact"/>
              <w:ind w:firstLine="1200" w:firstLineChars="400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2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ind w:firstLine="300" w:firstLineChars="100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6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ind w:firstLine="300" w:firstLineChars="100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ind w:firstLine="300" w:firstLineChars="100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ind w:firstLine="300" w:firstLineChars="100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ascii="仿宋" w:hAnsi="仿宋" w:eastAsia="仿宋"/>
                <w:bCs/>
                <w:color w:val="000000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6261" w:type="dxa"/>
            <w:gridSpan w:val="5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6"/>
                <w:sz w:val="32"/>
                <w:szCs w:val="32"/>
              </w:rPr>
              <w:t>付款方式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一：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银行转账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户名：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北京中科创嘉人力资源咨询有限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公司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账号：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4030200001819400009809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开户银行：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华夏银行中关村支行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 xml:space="preserve">方式二：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现场缴费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现金、微信、支付宝、刷卡</w:t>
            </w:r>
          </w:p>
        </w:tc>
        <w:tc>
          <w:tcPr>
            <w:tcW w:w="4219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联系方式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联系人：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 w:eastAsia="zh-CN"/>
              </w:rPr>
              <w:t xml:space="preserve">由老师 宇文老师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电  话：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 w:eastAsia="zh-CN"/>
              </w:rPr>
              <w:t>010-58490378</w:t>
            </w:r>
          </w:p>
          <w:p>
            <w:pPr>
              <w:spacing w:line="400" w:lineRule="exact"/>
              <w:ind w:firstLine="1280" w:firstLineChars="400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13720003394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13911053006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传  真：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010-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62572691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邮  箱：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 w:eastAsia="zh-CN"/>
              </w:rPr>
              <w:t>peix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@casjob.com</w:t>
            </w:r>
          </w:p>
        </w:tc>
      </w:tr>
    </w:tbl>
    <w:p>
      <w:pPr>
        <w:pStyle w:val="2"/>
        <w:spacing w:before="71"/>
        <w:ind w:left="-7" w:leftChars="-3" w:firstLine="56" w:firstLineChars="27"/>
        <w:jc w:val="left"/>
        <w:rPr>
          <w:rFonts w:hint="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YzM4NDY1ZWNlNTJjN2Y1MmY3ZTYzMGJhMjllYTYifQ=="/>
  </w:docVars>
  <w:rsids>
    <w:rsidRoot w:val="00A27F19"/>
    <w:rsid w:val="006B4871"/>
    <w:rsid w:val="00A27F19"/>
    <w:rsid w:val="05AA41C8"/>
    <w:rsid w:val="06900E32"/>
    <w:rsid w:val="113C46EE"/>
    <w:rsid w:val="1D0C16A2"/>
    <w:rsid w:val="29DC1FA6"/>
    <w:rsid w:val="330E4C4E"/>
    <w:rsid w:val="4B3F4240"/>
    <w:rsid w:val="5C3F5900"/>
    <w:rsid w:val="609511D5"/>
    <w:rsid w:val="67E81BC9"/>
    <w:rsid w:val="6931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仿宋" w:hAnsi="仿宋" w:eastAsia="仿宋" w:cs="宋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autoRedefine/>
    <w:unhideWhenUsed/>
    <w:qFormat/>
    <w:uiPriority w:val="99"/>
    <w:pPr>
      <w:spacing w:before="70" w:after="100" w:afterAutospacing="1"/>
      <w:ind w:left="1188"/>
    </w:pPr>
    <w:rPr>
      <w:sz w:val="32"/>
      <w:szCs w:val="32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正文文本 字符"/>
    <w:basedOn w:val="5"/>
    <w:link w:val="2"/>
    <w:autoRedefine/>
    <w:qFormat/>
    <w:uiPriority w:val="99"/>
    <w:rPr>
      <w:rFonts w:ascii="仿宋" w:hAnsi="仿宋" w:eastAsia="仿宋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368</Characters>
  <Lines>3</Lines>
  <Paragraphs>1</Paragraphs>
  <TotalTime>0</TotalTime>
  <ScaleCrop>false</ScaleCrop>
  <LinksUpToDate>false</LinksUpToDate>
  <CharactersWithSpaces>439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2023-02-07T03:41:00Z</dcterms:created>
  <dc:creator>综合 管理</dc:creator>
  <cp:lastModifiedBy>WPS_1675318298</cp:lastModifiedBy>
  <dcterms:modified xsi:type="dcterms:W3CDTF">2024-02-06T07:27:23Z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F6BACF5234884A75A7487B67E7875190_13</vt:lpwstr>
  </property>
</Properties>
</file>